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BB" w:rsidRDefault="00A87DC2" w:rsidP="00A8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ОБРАЗОВАНИЯ</w:t>
      </w:r>
    </w:p>
    <w:p w:rsidR="00A87DC2" w:rsidRDefault="00A87DC2" w:rsidP="00A8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</w:p>
    <w:p w:rsidR="00A87DC2" w:rsidRDefault="00A87DC2" w:rsidP="00A8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87DC2" w:rsidRDefault="00A87DC2" w:rsidP="00A8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7DC2" w:rsidRDefault="00A87DC2" w:rsidP="00A87D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A87DC2" w:rsidRDefault="009D7E31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29.08.2018</w:t>
      </w:r>
      <w:r w:rsidR="00A87DC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</w:t>
      </w:r>
      <w:r w:rsidR="001215F1">
        <w:rPr>
          <w:rFonts w:ascii="Times New Roman" w:hAnsi="Times New Roman" w:cs="Times New Roman"/>
          <w:sz w:val="28"/>
          <w:szCs w:val="28"/>
        </w:rPr>
        <w:t xml:space="preserve">                           № 259</w:t>
      </w:r>
    </w:p>
    <w:p w:rsidR="00A87DC2" w:rsidRDefault="001215F1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 жюри</w:t>
      </w:r>
      <w:r w:rsidR="00A87DC2">
        <w:rPr>
          <w:rFonts w:ascii="Times New Roman" w:hAnsi="Times New Roman" w:cs="Times New Roman"/>
          <w:sz w:val="28"/>
          <w:szCs w:val="28"/>
        </w:rPr>
        <w:t xml:space="preserve"> при проведении</w:t>
      </w:r>
    </w:p>
    <w:p w:rsidR="00A87DC2" w:rsidRDefault="00A87DC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A87DC2" w:rsidRDefault="009D7E31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2018-2019</w:t>
      </w:r>
      <w:r w:rsidR="00A87DC2">
        <w:rPr>
          <w:rFonts w:ascii="Times New Roman" w:hAnsi="Times New Roman" w:cs="Times New Roman"/>
          <w:sz w:val="28"/>
          <w:szCs w:val="28"/>
        </w:rPr>
        <w:t xml:space="preserve"> учебном году </w:t>
      </w:r>
    </w:p>
    <w:p w:rsidR="00A87DC2" w:rsidRDefault="00A87DC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DC2" w:rsidRDefault="00A87DC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соответствии с Приказом Министерства образования и науки РФ от 18 ноября 2013 года  № 1252 «Об утверждении  порядка проведения всероссийской олимпиады школьников», письма Министерства образования и молодежной политики Ст</w:t>
      </w:r>
      <w:r w:rsidR="00636EAB">
        <w:rPr>
          <w:rFonts w:ascii="Times New Roman" w:hAnsi="Times New Roman" w:cs="Times New Roman"/>
          <w:sz w:val="28"/>
          <w:szCs w:val="28"/>
        </w:rPr>
        <w:t>авропольского края №  02-20/7692</w:t>
      </w:r>
      <w:r w:rsidR="00945AE7">
        <w:rPr>
          <w:rFonts w:ascii="Times New Roman" w:hAnsi="Times New Roman" w:cs="Times New Roman"/>
          <w:sz w:val="28"/>
          <w:szCs w:val="28"/>
        </w:rPr>
        <w:t xml:space="preserve"> от 22.08.2018</w:t>
      </w:r>
      <w:r w:rsidR="00636EAB">
        <w:rPr>
          <w:rFonts w:ascii="Times New Roman" w:hAnsi="Times New Roman" w:cs="Times New Roman"/>
          <w:sz w:val="28"/>
          <w:szCs w:val="28"/>
        </w:rPr>
        <w:t xml:space="preserve"> года «О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 школьного этапа всероссийской олимпиады школьников» </w:t>
      </w:r>
    </w:p>
    <w:p w:rsidR="00A87DC2" w:rsidRDefault="00A87DC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7DC2" w:rsidRDefault="00A87DC2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A87DC2" w:rsidRDefault="001215F1" w:rsidP="00A87D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жюри</w:t>
      </w:r>
      <w:r w:rsidR="00A87DC2"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 для проведения школьного этапа всеросс</w:t>
      </w:r>
      <w:r w:rsidR="00D3033B">
        <w:rPr>
          <w:rFonts w:ascii="Times New Roman" w:hAnsi="Times New Roman" w:cs="Times New Roman"/>
          <w:sz w:val="28"/>
          <w:szCs w:val="28"/>
        </w:rPr>
        <w:t>ийской олимпиады школьников 2018-2019</w:t>
      </w:r>
      <w:r w:rsidR="00A87DC2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0D94" w:rsidRPr="00DD0D94">
        <w:rPr>
          <w:rFonts w:ascii="Times New Roman" w:hAnsi="Times New Roman" w:cs="Times New Roman"/>
          <w:i/>
          <w:sz w:val="28"/>
          <w:szCs w:val="28"/>
        </w:rPr>
        <w:t>(Приложение № 1)</w:t>
      </w:r>
      <w:r w:rsidR="00DD0D94">
        <w:rPr>
          <w:rFonts w:ascii="Times New Roman" w:hAnsi="Times New Roman" w:cs="Times New Roman"/>
          <w:sz w:val="28"/>
          <w:szCs w:val="28"/>
        </w:rPr>
        <w:t>.</w:t>
      </w:r>
    </w:p>
    <w:p w:rsidR="00A87DC2" w:rsidRDefault="00A87DC2" w:rsidP="00A87D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1215F1">
        <w:rPr>
          <w:rFonts w:ascii="Times New Roman" w:hAnsi="Times New Roman" w:cs="Times New Roman"/>
          <w:sz w:val="28"/>
          <w:szCs w:val="28"/>
        </w:rPr>
        <w:t>по формированию жюри</w:t>
      </w:r>
      <w:r>
        <w:rPr>
          <w:rFonts w:ascii="Times New Roman" w:hAnsi="Times New Roman" w:cs="Times New Roman"/>
          <w:sz w:val="28"/>
          <w:szCs w:val="28"/>
        </w:rPr>
        <w:t xml:space="preserve"> по каждому общеобразовательному предмету провести Азаровой Елене Владимировне – ведущему специалисту отдела образования администрации Красногвардейского муниципального района.</w:t>
      </w:r>
    </w:p>
    <w:p w:rsidR="00A87DC2" w:rsidRDefault="001215F1" w:rsidP="00A87D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членов жюри</w:t>
      </w:r>
      <w:r w:rsidR="00DD0D94">
        <w:rPr>
          <w:rFonts w:ascii="Times New Roman" w:hAnsi="Times New Roman" w:cs="Times New Roman"/>
          <w:sz w:val="28"/>
          <w:szCs w:val="28"/>
        </w:rPr>
        <w:t xml:space="preserve"> соблюдать информационную</w:t>
      </w:r>
      <w:r>
        <w:rPr>
          <w:rFonts w:ascii="Times New Roman" w:hAnsi="Times New Roman" w:cs="Times New Roman"/>
          <w:sz w:val="28"/>
          <w:szCs w:val="28"/>
        </w:rPr>
        <w:t xml:space="preserve"> безопасность</w:t>
      </w:r>
      <w:r w:rsidR="00DD0D94">
        <w:rPr>
          <w:rFonts w:ascii="Times New Roman" w:hAnsi="Times New Roman" w:cs="Times New Roman"/>
          <w:sz w:val="28"/>
          <w:szCs w:val="28"/>
        </w:rPr>
        <w:t xml:space="preserve"> при подготовке и проведении школьного этапа олимпиады.</w:t>
      </w:r>
    </w:p>
    <w:p w:rsidR="00DD0D94" w:rsidRDefault="00DD0D94" w:rsidP="00A87D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DD0D94" w:rsidRDefault="00DD0D94" w:rsidP="00A87D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вступает в силу с момента его подписания.</w:t>
      </w: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5F1" w:rsidRDefault="001215F1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5F1" w:rsidRDefault="001215F1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5F1" w:rsidRDefault="001215F1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образования</w:t>
      </w: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Красногвардейского</w:t>
      </w:r>
      <w:proofErr w:type="gramEnd"/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        А.В. Рогачев </w:t>
      </w: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DD0D9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:rsidR="00DD0D94" w:rsidRDefault="00DD0D94" w:rsidP="00DD0D9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приказу ОО АКМР</w:t>
      </w:r>
    </w:p>
    <w:p w:rsidR="00DD0D94" w:rsidRDefault="001215F1" w:rsidP="00DD0D9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№ 259 </w:t>
      </w:r>
      <w:r w:rsidR="00D3033B">
        <w:rPr>
          <w:rFonts w:ascii="Times New Roman" w:hAnsi="Times New Roman" w:cs="Times New Roman"/>
          <w:i/>
          <w:sz w:val="28"/>
          <w:szCs w:val="28"/>
        </w:rPr>
        <w:t xml:space="preserve"> от 29.08.2018</w:t>
      </w:r>
      <w:r w:rsidR="00DD0D94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1215F1" w:rsidRDefault="001215F1" w:rsidP="00DD0D9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D0D94" w:rsidRDefault="00636EAB" w:rsidP="00DD0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DD0D94" w:rsidRDefault="00DD0D94" w:rsidP="00DD0D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каждому общеобразовательному предмету</w:t>
      </w:r>
    </w:p>
    <w:p w:rsidR="00DD0D94" w:rsidRPr="00DD0D94" w:rsidRDefault="00DD0D94" w:rsidP="00DD0D9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D94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A87DC2" w:rsidRDefault="00DD0D94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Карташова Елена Владимировна – учитель МКОУ Гимназия № 1</w:t>
      </w:r>
    </w:p>
    <w:p w:rsidR="00DD0D94" w:rsidRDefault="00DD0D94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 – учитель МКОУ СОШ № 1 им. Г.С. Фатеева</w:t>
      </w:r>
    </w:p>
    <w:p w:rsidR="00DD0D94" w:rsidRDefault="00DD0D94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0D94" w:rsidRDefault="00DD0D94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0D94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Карташова Елена Владимировна – учитель МКОУ Гимназия № 1</w:t>
      </w: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Дмитриевна – учитель МКОУ СОШ № 1 им. Г.С. Фатеева</w:t>
      </w:r>
    </w:p>
    <w:p w:rsidR="00DD0D94" w:rsidRDefault="00DD0D94" w:rsidP="00DD0D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2B2" w:rsidRDefault="00DD0D94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2122B2">
        <w:rPr>
          <w:rFonts w:ascii="Times New Roman" w:hAnsi="Times New Roman" w:cs="Times New Roman"/>
          <w:b/>
          <w:sz w:val="28"/>
          <w:szCs w:val="28"/>
          <w:u w:val="single"/>
        </w:rPr>
        <w:t>атематика</w:t>
      </w:r>
    </w:p>
    <w:p w:rsidR="000431FA" w:rsidRDefault="000431F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Ломакина Наталья Викторовна – учитель МКОУ СОШ № 5</w:t>
      </w:r>
    </w:p>
    <w:p w:rsidR="00DD0D94" w:rsidRPr="002122B2" w:rsidRDefault="002122B2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22B2">
        <w:rPr>
          <w:rFonts w:ascii="Times New Roman" w:hAnsi="Times New Roman" w:cs="Times New Roman"/>
          <w:sz w:val="28"/>
          <w:szCs w:val="28"/>
        </w:rPr>
        <w:t>Шаталина Ольга Алексеевна</w:t>
      </w:r>
      <w:r>
        <w:rPr>
          <w:rFonts w:ascii="Times New Roman" w:hAnsi="Times New Roman" w:cs="Times New Roman"/>
          <w:sz w:val="28"/>
          <w:szCs w:val="28"/>
        </w:rPr>
        <w:t xml:space="preserve"> – учитель МКОУ СОШ № 11</w:t>
      </w:r>
      <w:r w:rsidR="00DD0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5F1" w:rsidRDefault="001215F1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История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Ивановна – учитель МКОУ СОШ № 7 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Николай Иванович – учитель МКОУ Гимназия № 1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Обществознание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Ивановна – учитель МКОУ СОШ № 7 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Николай Иванович – учитель МКОУ Гимназия № 1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Черкасова Елена Алексеевна – учитель МКОУ СОШ № 11</w:t>
      </w:r>
    </w:p>
    <w:p w:rsidR="001215F1" w:rsidRPr="001215F1" w:rsidRDefault="001215F1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Право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Ивановна – учитель МКОУ СОШ № 7 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Абрамов Николай Иванович – учитель МКОУ Гимназия № 1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Экономика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Антонина Ивановна – учитель МКОУ СОШ № 7 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Наздрачева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Анатольевна – учитель МКОУ СОШ № 12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 язык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Анна Васильевна – учитель МКОУ СОШ № 1 им. Г.С. Фатеева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Анна Васильевна – учитель МКОУ СОШ № 7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15F1" w:rsidRDefault="001215F1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Французский язык</w:t>
      </w: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Анна Васильевна – учитель МКОУ СОШ № 1</w:t>
      </w:r>
    </w:p>
    <w:p w:rsidR="00485F3A" w:rsidRDefault="007E25A4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Пашкова Людмила Ивановна – учитель МКОУ СОШ № 11</w:t>
      </w:r>
    </w:p>
    <w:p w:rsidR="007E25A4" w:rsidRDefault="007E25A4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Немецкий язык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Анна Васильевна – учитель МКОУ СОШ № 1</w:t>
      </w:r>
    </w:p>
    <w:p w:rsidR="00485F3A" w:rsidRDefault="007E25A4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Батурина Валентина Николаевна – учитель МКОУ СОШ № 8</w:t>
      </w:r>
    </w:p>
    <w:p w:rsidR="007E25A4" w:rsidRDefault="007E25A4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485F3A" w:rsidRDefault="00485F3A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Макарова Татьяна Николаевна – учитель МКОУ СОШ № 11</w:t>
      </w:r>
    </w:p>
    <w:p w:rsidR="00485F3A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Очередько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Николаевна – учитель МКОУ Гимназия № 1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Астрономия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Макарова Татьяна Николаевна – учитель МКОУ СОШ № </w:t>
      </w:r>
      <w:r w:rsidR="001215F1">
        <w:rPr>
          <w:rFonts w:ascii="Times New Roman" w:hAnsi="Times New Roman" w:cs="Times New Roman"/>
          <w:sz w:val="28"/>
          <w:szCs w:val="28"/>
        </w:rPr>
        <w:t>11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Очередько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Николаевна – учитель МКОУ Гимназия № 1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Технология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Толмачева Наталья Александровна – учитель МКОУ СОШ № 7</w:t>
      </w:r>
    </w:p>
    <w:p w:rsidR="002122B2" w:rsidRDefault="002122B2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Николаевич – учитель МКОУ СОШ № 12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ОБЖ</w:t>
      </w:r>
    </w:p>
    <w:p w:rsidR="002E0A99" w:rsidRDefault="007E25A4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Николаевич – преподаватель-организатор МКОУ СОШ № 12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Подкуйко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Геннадий Викторович – преподаватель-организатор МКОУ СОШ № 2</w:t>
      </w:r>
    </w:p>
    <w:p w:rsid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Кочетов Валерий Алексеевич – преподаватель-организатор МКОУ СОШ № 3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Искусство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Ивановна – учитель МКОУ СОШ № 11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Варнавская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Викторовна – учитель МКОУ Гимназия № 1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Биология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Солдатенко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Владимирович – учитель МКОУ СОШ № 12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Рита Ивановна – учитель МКОУ СОШ № 11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Экология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Солдатенко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Владимирович – учитель МКОУ СОШ № 12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Рита Ивановна – учитель МКОУ СОШ № 11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Химия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E0A99">
        <w:rPr>
          <w:rFonts w:ascii="Times New Roman" w:hAnsi="Times New Roman" w:cs="Times New Roman"/>
          <w:sz w:val="28"/>
          <w:szCs w:val="28"/>
        </w:rPr>
        <w:t>Дзюба Елена Ивановна – учитель МКОУ СОШ № 1</w:t>
      </w:r>
      <w:r w:rsidR="00980CFA">
        <w:rPr>
          <w:rFonts w:ascii="Times New Roman" w:hAnsi="Times New Roman" w:cs="Times New Roman"/>
          <w:sz w:val="28"/>
          <w:szCs w:val="28"/>
        </w:rPr>
        <w:t>2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Краснокутская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Валерьевна – учитель МКОУ Гимназия № 1</w:t>
      </w: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0A99" w:rsidRDefault="002E0A99" w:rsidP="002E0A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География</w:t>
      </w:r>
    </w:p>
    <w:p w:rsidR="002E0A99" w:rsidRDefault="00A11B8C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Елена Ивановна – учитель МКОУ СОШ № 11</w:t>
      </w:r>
    </w:p>
    <w:p w:rsidR="00A11B8C" w:rsidRDefault="00DC013D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Владимировна – учитель МКОУ СОШ № </w:t>
      </w:r>
      <w:r w:rsidR="00A11B8C">
        <w:rPr>
          <w:rFonts w:ascii="Times New Roman" w:hAnsi="Times New Roman" w:cs="Times New Roman"/>
          <w:sz w:val="28"/>
          <w:szCs w:val="28"/>
        </w:rPr>
        <w:t>2</w:t>
      </w:r>
    </w:p>
    <w:p w:rsidR="00A11B8C" w:rsidRDefault="00A11B8C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B8C" w:rsidRDefault="009C217F" w:rsidP="002E0A9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</w:p>
    <w:p w:rsidR="009C217F" w:rsidRDefault="009C217F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Владимир Николаевич – учитель МКОУ СОШ № 7</w:t>
      </w:r>
    </w:p>
    <w:p w:rsidR="00315640" w:rsidRDefault="00315640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Владимирович – учитель МКОУ СОШ № 11</w:t>
      </w:r>
    </w:p>
    <w:p w:rsidR="00315640" w:rsidRDefault="00315640" w:rsidP="002E0A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Сергеевна – директор МКУ ДО «ДЮСШ»</w:t>
      </w:r>
    </w:p>
    <w:p w:rsidR="002E0A99" w:rsidRPr="002E0A99" w:rsidRDefault="002E0A99" w:rsidP="00485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5F3A" w:rsidRPr="00485F3A" w:rsidRDefault="00485F3A" w:rsidP="00A87DC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5F3A" w:rsidRPr="00485F3A" w:rsidRDefault="00485F3A" w:rsidP="00A87D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85F3A" w:rsidRPr="00485F3A" w:rsidSect="00A87DC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C188B"/>
    <w:multiLevelType w:val="hybridMultilevel"/>
    <w:tmpl w:val="54E42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A87DC2"/>
    <w:rsid w:val="000431FA"/>
    <w:rsid w:val="001215F1"/>
    <w:rsid w:val="001349A4"/>
    <w:rsid w:val="002122B2"/>
    <w:rsid w:val="002B1ACB"/>
    <w:rsid w:val="002E0A99"/>
    <w:rsid w:val="00315640"/>
    <w:rsid w:val="00485F3A"/>
    <w:rsid w:val="00503088"/>
    <w:rsid w:val="00636EAB"/>
    <w:rsid w:val="007E25A4"/>
    <w:rsid w:val="00945AE7"/>
    <w:rsid w:val="009712BB"/>
    <w:rsid w:val="00980CFA"/>
    <w:rsid w:val="009C217F"/>
    <w:rsid w:val="009D7E31"/>
    <w:rsid w:val="00A11B8C"/>
    <w:rsid w:val="00A87DC2"/>
    <w:rsid w:val="00D3033B"/>
    <w:rsid w:val="00DC013D"/>
    <w:rsid w:val="00DD0D94"/>
    <w:rsid w:val="00F1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D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4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Gimnazia</Company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Пользователь Windows</cp:lastModifiedBy>
  <cp:revision>12</cp:revision>
  <cp:lastPrinted>2018-08-29T11:06:00Z</cp:lastPrinted>
  <dcterms:created xsi:type="dcterms:W3CDTF">2017-08-31T06:57:00Z</dcterms:created>
  <dcterms:modified xsi:type="dcterms:W3CDTF">2018-08-29T11:13:00Z</dcterms:modified>
</cp:coreProperties>
</file>